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47" w:rsidRPr="00C15BC9" w:rsidRDefault="00454747" w:rsidP="00454747">
      <w:pPr>
        <w:ind w:left="-141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C15BC9">
        <w:rPr>
          <w:rFonts w:ascii="Times New Roman" w:hAnsi="Times New Roman" w:cs="Times New Roman"/>
          <w:b/>
          <w:sz w:val="28"/>
          <w:szCs w:val="28"/>
          <w:lang w:val="kk-KZ"/>
        </w:rPr>
        <w:t>Ақпан айында өткен Қайырымдылық акциясы</w:t>
      </w:r>
    </w:p>
    <w:p w:rsidR="002F6CDB" w:rsidRDefault="00454747" w:rsidP="00454747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Қызылтаң орта мектебіне ауылымыздың тұрғыны Кадыров Багдат Ерденұлы </w:t>
      </w:r>
      <w:r w:rsidRPr="00454747">
        <w:rPr>
          <w:rFonts w:ascii="Times New Roman" w:hAnsi="Times New Roman" w:cs="Times New Roman"/>
          <w:sz w:val="28"/>
          <w:szCs w:val="28"/>
          <w:lang w:val="kk-KZ"/>
        </w:rPr>
        <w:t xml:space="preserve">50000 </w:t>
      </w:r>
      <w:r>
        <w:rPr>
          <w:rFonts w:ascii="Times New Roman" w:hAnsi="Times New Roman" w:cs="Times New Roman"/>
          <w:sz w:val="28"/>
          <w:szCs w:val="28"/>
          <w:lang w:val="kk-KZ"/>
        </w:rPr>
        <w:t>теңге шамасында жағдайы төмен және көпбалалы отбасыларына ки</w:t>
      </w:r>
      <w:r w:rsidR="00C15BC9">
        <w:rPr>
          <w:rFonts w:ascii="Times New Roman" w:hAnsi="Times New Roman" w:cs="Times New Roman"/>
          <w:sz w:val="28"/>
          <w:szCs w:val="28"/>
          <w:lang w:val="kk-KZ"/>
        </w:rPr>
        <w:t>ім-кешек алып берді.Ата- 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алғыстарын білдірді.</w:t>
      </w:r>
      <w:bookmarkStart w:id="0" w:name="_GoBack"/>
      <w:bookmarkEnd w:id="0"/>
    </w:p>
    <w:p w:rsidR="00454747" w:rsidRDefault="00454747" w:rsidP="00454747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454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4095750"/>
            <wp:effectExtent l="0" t="0" r="0" b="0"/>
            <wp:docPr id="3" name="Рисунок 3" descr="C:\Users\Кызылтан2\Desktop\20180129_17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ызылтан2\Desktop\20180129_172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40" cy="409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115" cy="4094975"/>
            <wp:effectExtent l="0" t="0" r="635" b="1270"/>
            <wp:docPr id="2" name="Рисунок 2" descr="C:\Users\Кызылтан2\Desktop\20180129_17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ызылтан2\Desktop\20180129_172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29" cy="410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C9" w:rsidRPr="00C15BC9" w:rsidRDefault="00C15BC9" w:rsidP="00454747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тәлімгер: Жагыпарова К.Д.</w:t>
      </w:r>
    </w:p>
    <w:sectPr w:rsidR="00C15BC9" w:rsidRPr="00C15BC9" w:rsidSect="00E3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47"/>
    <w:rsid w:val="00454747"/>
    <w:rsid w:val="00C15BC9"/>
    <w:rsid w:val="00C15DA8"/>
    <w:rsid w:val="00E354E4"/>
    <w:rsid w:val="00FE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Кызылтан2</dc:creator>
  <cp:keywords/>
  <dc:description/>
  <cp:lastModifiedBy>user</cp:lastModifiedBy>
  <cp:revision>2</cp:revision>
  <dcterms:created xsi:type="dcterms:W3CDTF">2018-02-03T06:34:00Z</dcterms:created>
  <dcterms:modified xsi:type="dcterms:W3CDTF">2018-02-03T06:46:00Z</dcterms:modified>
</cp:coreProperties>
</file>